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7FFFEA1D" w:rsidR="006410D2" w:rsidRDefault="005A2A91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1AE64EAB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5A2A91">
        <w:t>Doña</w:t>
      </w:r>
      <w:r w:rsidR="00C44ABD">
        <w:t xml:space="preserve"> </w:t>
      </w:r>
      <w:r w:rsidR="005A2A91">
        <w:rPr>
          <w:b/>
          <w:bCs/>
        </w:rPr>
        <w:t>LOURDES ISABEL CENTURION VASQUEZ</w:t>
      </w:r>
      <w:r w:rsidR="00A807BA">
        <w:t xml:space="preserve"> </w:t>
      </w:r>
      <w:r w:rsidR="005A2A91">
        <w:rPr>
          <w:bCs/>
        </w:rPr>
        <w:t>identificada</w:t>
      </w:r>
      <w:r>
        <w:rPr>
          <w:bCs/>
        </w:rPr>
        <w:t xml:space="preserve"> con DNI Nº </w:t>
      </w:r>
      <w:r w:rsidR="005A2A91">
        <w:rPr>
          <w:bCs/>
        </w:rPr>
        <w:t>18203872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>ha cursado el Módulo</w:t>
      </w:r>
      <w:r>
        <w:t xml:space="preserve"> </w:t>
      </w:r>
      <w:r w:rsidR="005A2A91">
        <w:t>2</w:t>
      </w:r>
      <w:r>
        <w:t>:</w:t>
      </w:r>
      <w:r w:rsidRPr="008D4F91">
        <w:t xml:space="preserve"> </w:t>
      </w:r>
      <w:r w:rsidR="00A807BA" w:rsidRPr="00A807BA">
        <w:t>"</w:t>
      </w:r>
      <w:r w:rsidR="005A2A91">
        <w:t>MÓDULO FORMATIVO N° 2</w:t>
      </w:r>
      <w:r w:rsidR="00A807BA" w:rsidRPr="00A807BA">
        <w:t>"</w:t>
      </w:r>
      <w:r w:rsidR="00A807BA">
        <w:t xml:space="preserve"> </w:t>
      </w:r>
      <w:r>
        <w:t>correspondiente a</w:t>
      </w:r>
      <w:r w:rsidRPr="008D4F91">
        <w:t xml:space="preserve">l </w:t>
      </w:r>
      <w:r>
        <w:t>Programa de Estudios de</w:t>
      </w:r>
      <w:r w:rsidRPr="008D4F91">
        <w:t xml:space="preserve"> </w:t>
      </w:r>
      <w:r w:rsidR="005A2A91">
        <w:rPr>
          <w:b/>
          <w:bCs/>
        </w:rPr>
        <w:t>ENFERMERÍA TÉCNICA</w:t>
      </w:r>
      <w:r w:rsidRPr="008D4F91">
        <w:t>, siendo el resultado final de evaluación el siguiente:</w:t>
      </w:r>
    </w:p>
    <w:p w14:paraId="5214C2F6" w14:textId="77777777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5A2A91" w:rsidRPr="008D4F91" w14:paraId="314AFAF2" w14:textId="77777777" w:rsidTr="005A2A91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CB128" w14:textId="77777777" w:rsidR="00560DB4" w:rsidRPr="00C97562" w:rsidRDefault="00560DB4" w:rsidP="005A2A91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753482" w14:textId="77777777" w:rsidR="00560DB4" w:rsidRPr="008D4F91" w:rsidRDefault="00560DB4" w:rsidP="005A2A91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86C250F" w14:textId="77777777" w:rsidR="00560DB4" w:rsidRDefault="00560DB4" w:rsidP="005A2A91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D69560" w14:textId="77777777" w:rsidR="00560DB4" w:rsidRDefault="00560DB4" w:rsidP="005A2A91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2D7769" w14:textId="77777777" w:rsidR="00560DB4" w:rsidRPr="0024188F" w:rsidRDefault="00560DB4" w:rsidP="005A2A91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5A2A91" w:rsidRPr="008D4F91" w14:paraId="395628BE" w14:textId="77777777" w:rsidTr="005A2A91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11396621" w14:textId="3965C38F" w:rsidR="005A2A91" w:rsidRPr="005A2A91" w:rsidRDefault="005A2A91" w:rsidP="005A2A91">
            <w:pPr>
              <w:rPr>
                <w:b/>
                <w:sz w:val="18"/>
                <w:szCs w:val="18"/>
              </w:rPr>
            </w:pPr>
            <w:r w:rsidRPr="005A2A91">
              <w:rPr>
                <w:b/>
                <w:sz w:val="18"/>
                <w:szCs w:val="18"/>
              </w:rPr>
              <w:t>III PERIODO ACADEMICO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620FA90C" w14:textId="77777777" w:rsidR="005A2A91" w:rsidRPr="008D4F91" w:rsidRDefault="005A2A91" w:rsidP="005A2A91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0DD51FE2" w14:textId="77777777" w:rsidR="005A2A91" w:rsidRPr="008D4F91" w:rsidRDefault="005A2A91" w:rsidP="005A2A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4434D181" w14:textId="77777777" w:rsidR="005A2A91" w:rsidRPr="008D4F91" w:rsidRDefault="005A2A91" w:rsidP="005A2A9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2A91" w:rsidRPr="008D4F91" w14:paraId="645352EF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C97B3" w14:textId="6BA18CF0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Asistencia  Básica Hospitalaria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487DE" w14:textId="2FA8C588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D2153" w14:textId="78AEAD12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4202E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32A58B97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B36A8" w14:textId="13E8E697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Asistencia en examenes de Apoyo al Diagnóstico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C98E1" w14:textId="68E2F450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1E55F" w14:textId="65C38983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697475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2424402D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7D579D" w14:textId="1DBEC4C8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Asistencia en Nutrición y Dietas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716ED" w14:textId="3A8FFC9B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7435D" w14:textId="40DA98E1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C00248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13132BBA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2C66A" w14:textId="61814287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Bioseguridad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27CB6" w14:textId="36E22B95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758C4" w14:textId="1DAEB43E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51A6A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324D7FE5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39779" w14:textId="62302F75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6D980" w14:textId="6D998F57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2AB83" w14:textId="371CF5C4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A9A47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4BEB0AD0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04ACF" w14:textId="130AB3B1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629CD8" w14:textId="1C9C56E2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280CC5" w14:textId="34BDDDD1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EC226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11055569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A4CC301" w14:textId="14AA46A8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Documentaria en Salud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DE1E524" w14:textId="636566A2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E205F81" w14:textId="441F3941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AFCD85E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1AA55872" w14:textId="77777777" w:rsidTr="005A2A91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EB1D875" w14:textId="543ED425" w:rsidR="005A2A91" w:rsidRPr="005A2A91" w:rsidRDefault="005A2A91" w:rsidP="005A2A91">
            <w:pPr>
              <w:rPr>
                <w:b/>
                <w:sz w:val="18"/>
                <w:szCs w:val="18"/>
              </w:rPr>
            </w:pPr>
            <w:r w:rsidRPr="005A2A91">
              <w:rPr>
                <w:b/>
                <w:sz w:val="18"/>
                <w:szCs w:val="18"/>
              </w:rPr>
              <w:t>IV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7C9DDB7" w14:textId="77777777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64B8DD3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B8C910C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4BBE2A2F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D230A" w14:textId="59652F01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Asistencia al paciente en fase terminal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60635" w14:textId="19C922B7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8F558" w14:textId="544588CB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925DA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0101E97B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B884B" w14:textId="4166C68F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Asistencia al Usuario con Patologías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089FC2" w14:textId="1EDC429B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5885A" w14:textId="02F3ED68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CCB58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198030E6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65BC81" w14:textId="65E09A21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Asistencia al Usuario Quirúrgico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FD74B5" w14:textId="7485D521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732768" w14:textId="4D4E3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BB0F2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4F63B4E4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1924DB" w14:textId="3F1F5EB4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Asistencia en la Administración de Medicamentos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A7BDFA" w14:textId="3180EAFF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FE02E" w14:textId="39C3F6AE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B8460B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039549A7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2BB1A8" w14:textId="11375001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4B7CDC" w14:textId="12050305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1BD18" w14:textId="65518352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00BE7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3953171A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AE3A70" w14:textId="43AA223A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Procedimientos Invasivos y no Invasivos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4A7A3" w14:textId="70EFE67B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006F6" w14:textId="3E69ED9A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7D0D4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735A8903" w14:textId="77777777" w:rsidTr="005A2A91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75719D3" w14:textId="734733CB" w:rsidR="005A2A91" w:rsidRPr="005A2A91" w:rsidRDefault="005A2A91" w:rsidP="005A2A91">
            <w:pPr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3869715" w14:textId="0D9AEEC1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D5EDBE5" w14:textId="0BC62D45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B269CCF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  <w:tr w:rsidR="005A2A91" w:rsidRPr="008D4F91" w14:paraId="0BB5EDA4" w14:textId="77777777" w:rsidTr="005A2A91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756C3C" w14:textId="5D6A58B6" w:rsidR="005A2A91" w:rsidRPr="005A2A91" w:rsidRDefault="005A2A91" w:rsidP="005A2A91">
            <w:pPr>
              <w:rPr>
                <w:b/>
                <w:sz w:val="18"/>
                <w:szCs w:val="18"/>
              </w:rPr>
            </w:pPr>
            <w:r w:rsidRPr="005A2A91">
              <w:rPr>
                <w:b/>
                <w:sz w:val="18"/>
                <w:szCs w:val="18"/>
              </w:rPr>
              <w:t>Experiencias Formativas en Situaciones Reales de Trabajo N° 02: MÓDULO FORMATIVO N° 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C604CD" w14:textId="53DA176E" w:rsidR="005A2A91" w:rsidRPr="005A2A91" w:rsidRDefault="005A2A91" w:rsidP="005A2A91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A2A91">
              <w:rPr>
                <w:color w:val="000000"/>
                <w:sz w:val="18"/>
                <w:szCs w:val="18"/>
              </w:rPr>
              <w:t>--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B2FF7F" w14:textId="70C1C494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  <w:r w:rsidRPr="005A2A91">
              <w:rPr>
                <w:sz w:val="18"/>
                <w:szCs w:val="18"/>
              </w:rPr>
              <w:t>--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006881" w14:textId="77777777" w:rsidR="005A2A91" w:rsidRPr="005A2A91" w:rsidRDefault="005A2A91" w:rsidP="005A2A9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5C77710" w14:textId="307309EB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77777777" w:rsidR="0089075E" w:rsidRDefault="0089075E" w:rsidP="00D65324">
      <w:pPr>
        <w:spacing w:after="120"/>
      </w:pPr>
    </w:p>
    <w:p w14:paraId="0162E5D4" w14:textId="03CD8199" w:rsidR="00CB065A" w:rsidRPr="00CB065A" w:rsidRDefault="005A2A91" w:rsidP="008152B9">
      <w:pPr>
        <w:tabs>
          <w:tab w:val="right" w:pos="8504"/>
        </w:tabs>
        <w:jc w:val="right"/>
      </w:pPr>
      <w:r>
        <w:t>Trujillo, 25 de febrero del 2026</w:t>
      </w:r>
      <w:r w:rsidR="008152B9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4898C" wp14:editId="61255E93">
                <wp:simplePos x="0" y="0"/>
                <wp:positionH relativeFrom="margin">
                  <wp:posOffset>0</wp:posOffset>
                </wp:positionH>
                <wp:positionV relativeFrom="margin">
                  <wp:posOffset>8394548</wp:posOffset>
                </wp:positionV>
                <wp:extent cx="1181100" cy="541655"/>
                <wp:effectExtent l="0" t="0" r="0" b="1079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E41777" w14:textId="77777777" w:rsidR="005A2A91" w:rsidRDefault="005A2A91" w:rsidP="005A2A91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3E82433D" w14:textId="77777777" w:rsidR="005A2A91" w:rsidRDefault="005A2A91" w:rsidP="005A2A91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6FB5B29D" w14:textId="77777777" w:rsidR="005A2A91" w:rsidRDefault="005A2A91" w:rsidP="005A2A91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185D8A3" w14:textId="265A427E" w:rsidR="00D21BA5" w:rsidRDefault="00D21BA5" w:rsidP="005A2A91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489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661pt;width:93pt;height:42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" filled="f" stroked="f">
                <v:textbox inset="0,0,0,0">
                  <w:txbxContent>
                    <w:p w14:paraId="2AE41777" w14:textId="77777777" w:rsidR="005A2A91" w:rsidRDefault="005A2A91" w:rsidP="005A2A91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MEHC / DG(e)</w:t>
                      </w:r>
                    </w:p>
                    <w:p w14:paraId="3E82433D" w14:textId="77777777" w:rsidR="005A2A91" w:rsidRDefault="005A2A91" w:rsidP="005A2A91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EGNS / SA(e)</w:t>
                      </w:r>
                    </w:p>
                    <w:p w14:paraId="6FB5B29D" w14:textId="77777777" w:rsidR="005A2A91" w:rsidRDefault="005A2A91" w:rsidP="005A2A91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AWDR / Téc. Comp.</w:t>
                      </w:r>
                    </w:p>
                    <w:p w14:paraId="2185D8A3" w14:textId="265A427E" w:rsidR="00D21BA5" w:rsidRDefault="00D21BA5" w:rsidP="005A2A91">
                      <w:pPr>
                        <w:spacing w:after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CB065A" w:rsidRPr="00CB0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DFB5" w14:textId="77777777" w:rsidR="00FB4A3E" w:rsidRDefault="00FB4A3E" w:rsidP="00FD140D">
      <w:pPr>
        <w:spacing w:after="0" w:line="240" w:lineRule="auto"/>
      </w:pPr>
      <w:r>
        <w:separator/>
      </w:r>
    </w:p>
  </w:endnote>
  <w:endnote w:type="continuationSeparator" w:id="0">
    <w:p w14:paraId="0ED4A765" w14:textId="77777777" w:rsidR="00FB4A3E" w:rsidRDefault="00FB4A3E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1706" w14:textId="77777777" w:rsidR="005A2A91" w:rsidRDefault="005A2A9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67B73" w14:textId="77777777" w:rsidR="005A2A91" w:rsidRDefault="005A2A9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D5FC" w14:textId="77777777" w:rsidR="005A2A91" w:rsidRDefault="005A2A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18E" w14:textId="77777777" w:rsidR="00FB4A3E" w:rsidRDefault="00FB4A3E" w:rsidP="00FD140D">
      <w:pPr>
        <w:spacing w:after="0" w:line="240" w:lineRule="auto"/>
      </w:pPr>
      <w:r>
        <w:separator/>
      </w:r>
    </w:p>
  </w:footnote>
  <w:footnote w:type="continuationSeparator" w:id="0">
    <w:p w14:paraId="01118E04" w14:textId="77777777" w:rsidR="00FB4A3E" w:rsidRDefault="00FB4A3E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0E69" w14:textId="77777777" w:rsidR="005A2A91" w:rsidRDefault="005A2A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98790" w14:textId="77777777" w:rsidR="005A2A91" w:rsidRDefault="005A2A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DE29B" w14:textId="77777777" w:rsidR="005A2A91" w:rsidRDefault="005A2A9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32CC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32132"/>
    <w:rsid w:val="00135D72"/>
    <w:rsid w:val="00141089"/>
    <w:rsid w:val="0014262D"/>
    <w:rsid w:val="001509B3"/>
    <w:rsid w:val="0015703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227A96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304B15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52EB"/>
    <w:rsid w:val="00381A59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87A30"/>
    <w:rsid w:val="004A4CF6"/>
    <w:rsid w:val="004B22D9"/>
    <w:rsid w:val="004B2A2D"/>
    <w:rsid w:val="004B64E1"/>
    <w:rsid w:val="004C0289"/>
    <w:rsid w:val="004C6F37"/>
    <w:rsid w:val="004E59F4"/>
    <w:rsid w:val="00533B6C"/>
    <w:rsid w:val="00547BF9"/>
    <w:rsid w:val="00560DB4"/>
    <w:rsid w:val="00580744"/>
    <w:rsid w:val="005A2A91"/>
    <w:rsid w:val="005B4EF1"/>
    <w:rsid w:val="005B7B6D"/>
    <w:rsid w:val="005C7B8B"/>
    <w:rsid w:val="005E12EF"/>
    <w:rsid w:val="005F5EF8"/>
    <w:rsid w:val="006004CB"/>
    <w:rsid w:val="00601042"/>
    <w:rsid w:val="006062E0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5138F"/>
    <w:rsid w:val="007632C8"/>
    <w:rsid w:val="007810AE"/>
    <w:rsid w:val="007A089B"/>
    <w:rsid w:val="007B5A7A"/>
    <w:rsid w:val="007D10EC"/>
    <w:rsid w:val="007D7B59"/>
    <w:rsid w:val="007F6B02"/>
    <w:rsid w:val="00800351"/>
    <w:rsid w:val="00803688"/>
    <w:rsid w:val="00807672"/>
    <w:rsid w:val="0081084E"/>
    <w:rsid w:val="008152B9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D4F91"/>
    <w:rsid w:val="008E2BF9"/>
    <w:rsid w:val="008F5D8B"/>
    <w:rsid w:val="00921409"/>
    <w:rsid w:val="00922612"/>
    <w:rsid w:val="00922E34"/>
    <w:rsid w:val="00924B45"/>
    <w:rsid w:val="009611AE"/>
    <w:rsid w:val="00984498"/>
    <w:rsid w:val="00996533"/>
    <w:rsid w:val="009C2626"/>
    <w:rsid w:val="009F46F9"/>
    <w:rsid w:val="00A02476"/>
    <w:rsid w:val="00A06734"/>
    <w:rsid w:val="00A11428"/>
    <w:rsid w:val="00A3766D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232FF"/>
    <w:rsid w:val="00B352AA"/>
    <w:rsid w:val="00B50E6F"/>
    <w:rsid w:val="00B553C0"/>
    <w:rsid w:val="00B61FA4"/>
    <w:rsid w:val="00B77ABF"/>
    <w:rsid w:val="00B92FF9"/>
    <w:rsid w:val="00BA131A"/>
    <w:rsid w:val="00BA3AF6"/>
    <w:rsid w:val="00BB33EE"/>
    <w:rsid w:val="00BE4D4E"/>
    <w:rsid w:val="00BE6AFD"/>
    <w:rsid w:val="00BF0A44"/>
    <w:rsid w:val="00BF711B"/>
    <w:rsid w:val="00C04169"/>
    <w:rsid w:val="00C229ED"/>
    <w:rsid w:val="00C44ABD"/>
    <w:rsid w:val="00C645E6"/>
    <w:rsid w:val="00C71322"/>
    <w:rsid w:val="00C82E05"/>
    <w:rsid w:val="00C838BA"/>
    <w:rsid w:val="00C875B3"/>
    <w:rsid w:val="00C925CA"/>
    <w:rsid w:val="00C97562"/>
    <w:rsid w:val="00CA0D98"/>
    <w:rsid w:val="00CA5F50"/>
    <w:rsid w:val="00CB065A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386E"/>
    <w:rsid w:val="00D54FEB"/>
    <w:rsid w:val="00D65324"/>
    <w:rsid w:val="00D75932"/>
    <w:rsid w:val="00D83F8D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22B32"/>
    <w:rsid w:val="00E328B6"/>
    <w:rsid w:val="00E32AE6"/>
    <w:rsid w:val="00E45F73"/>
    <w:rsid w:val="00E541B2"/>
    <w:rsid w:val="00E65178"/>
    <w:rsid w:val="00E7421C"/>
    <w:rsid w:val="00E922B1"/>
    <w:rsid w:val="00E97DB5"/>
    <w:rsid w:val="00EA275A"/>
    <w:rsid w:val="00EB764C"/>
    <w:rsid w:val="00EC6CBA"/>
    <w:rsid w:val="00ED22E3"/>
    <w:rsid w:val="00ED7023"/>
    <w:rsid w:val="00EE2CB8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4A3E"/>
    <w:rsid w:val="00FB7A10"/>
    <w:rsid w:val="00FC00FC"/>
    <w:rsid w:val="00FC1EA8"/>
    <w:rsid w:val="00FD140D"/>
    <w:rsid w:val="00FD7916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2026-02-25T16:05:00Z</dcterms:created>
  <dcterms:modified xsi:type="dcterms:W3CDTF">2026-02-25T16:05:00Z</dcterms:modified>
</cp:coreProperties>
</file>